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July 1, 2008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